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EA0C" w14:textId="77777777" w:rsidR="001B7BFC" w:rsidRDefault="001B7BFC" w:rsidP="001B7BFC"/>
    <w:p w14:paraId="0D1F9492" w14:textId="77777777" w:rsidR="001B7BFC" w:rsidRDefault="001B7BFC" w:rsidP="001B7BFC">
      <w:pPr>
        <w:jc w:val="center"/>
        <w:rPr>
          <w:rFonts w:ascii="Courier New" w:hAnsi="Courier New" w:cs="Courier New"/>
          <w:b/>
          <w:sz w:val="32"/>
          <w:szCs w:val="22"/>
          <w:u w:val="single"/>
        </w:rPr>
      </w:pPr>
    </w:p>
    <w:p w14:paraId="3E03BD9A" w14:textId="77777777" w:rsidR="00CD0055" w:rsidRDefault="00CD0055" w:rsidP="004333CB">
      <w:pPr>
        <w:jc w:val="center"/>
        <w:rPr>
          <w:rFonts w:ascii="Arial" w:hAnsi="Arial" w:cs="Arial"/>
          <w:b/>
          <w:sz w:val="22"/>
          <w:szCs w:val="22"/>
        </w:rPr>
      </w:pPr>
    </w:p>
    <w:p w14:paraId="39921C74" w14:textId="5D4F15CA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4B615739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7F2A61">
        <w:rPr>
          <w:rFonts w:ascii="Arial" w:hAnsi="Arial" w:cs="Arial"/>
          <w:b/>
          <w:sz w:val="22"/>
          <w:szCs w:val="22"/>
        </w:rPr>
        <w:t>055/2021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5359CF0B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</w:t>
      </w:r>
      <w:r w:rsidR="0047744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7F2A61">
        <w:rPr>
          <w:rFonts w:ascii="Arial" w:hAnsi="Arial" w:cs="Arial"/>
          <w:b/>
          <w:sz w:val="22"/>
          <w:szCs w:val="22"/>
        </w:rPr>
        <w:t>055/2021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814A1C">
        <w:rPr>
          <w:rFonts w:ascii="Arial" w:hAnsi="Arial" w:cs="Arial"/>
          <w:b/>
          <w:sz w:val="22"/>
          <w:szCs w:val="22"/>
        </w:rPr>
        <w:t>MATHEUS TORRES DOS SANTOS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814A1C">
        <w:rPr>
          <w:rFonts w:ascii="Arial" w:hAnsi="Arial" w:cs="Arial"/>
          <w:b/>
          <w:sz w:val="22"/>
          <w:szCs w:val="22"/>
        </w:rPr>
        <w:t>39.944.527/0001-00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AV. </w:t>
      </w:r>
      <w:r w:rsidR="00814A1C">
        <w:rPr>
          <w:rFonts w:ascii="Arial" w:hAnsi="Arial" w:cs="Arial"/>
          <w:b/>
          <w:bCs/>
          <w:sz w:val="22"/>
          <w:szCs w:val="22"/>
        </w:rPr>
        <w:t>NOSSA SENHORA DOS NAVEGANTES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>, N</w:t>
      </w:r>
      <w:r w:rsidR="00477448">
        <w:rPr>
          <w:rFonts w:ascii="Arial" w:hAnsi="Arial" w:cs="Arial"/>
          <w:b/>
          <w:bCs/>
          <w:sz w:val="22"/>
          <w:szCs w:val="22"/>
        </w:rPr>
        <w:t>º</w:t>
      </w:r>
      <w:r w:rsidR="00814A1C">
        <w:rPr>
          <w:rFonts w:ascii="Arial" w:hAnsi="Arial" w:cs="Arial"/>
          <w:b/>
          <w:bCs/>
          <w:sz w:val="22"/>
          <w:szCs w:val="22"/>
        </w:rPr>
        <w:t>990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814A1C">
        <w:rPr>
          <w:rFonts w:ascii="Arial" w:hAnsi="Arial" w:cs="Arial"/>
          <w:b/>
          <w:bCs/>
          <w:sz w:val="22"/>
          <w:szCs w:val="22"/>
        </w:rPr>
        <w:t>ITAPUA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77448">
        <w:rPr>
          <w:rFonts w:ascii="Arial" w:hAnsi="Arial" w:cs="Arial"/>
          <w:b/>
          <w:bCs/>
          <w:sz w:val="22"/>
          <w:szCs w:val="22"/>
        </w:rPr>
        <w:t>EUNAPOLIS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814A1C">
        <w:rPr>
          <w:rFonts w:ascii="Arial" w:hAnsi="Arial" w:cs="Arial"/>
          <w:szCs w:val="24"/>
        </w:rPr>
        <w:t>Contratação de sociedade empresária para prestação de serviços de manutenção preventiva e corretiva das maquinas pesadas do Município de Belmonte/BA</w:t>
      </w:r>
      <w:r w:rsidR="008F17CE">
        <w:rPr>
          <w:rFonts w:ascii="Arial" w:hAnsi="Arial" w:cs="Arial"/>
        </w:rPr>
        <w:t>,</w:t>
      </w:r>
      <w:r w:rsidR="008F17CE" w:rsidRPr="00DC162A">
        <w:rPr>
          <w:rFonts w:ascii="Arial" w:hAnsi="Arial" w:cs="Arial"/>
        </w:rPr>
        <w:t xml:space="preserve">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814A1C">
        <w:rPr>
          <w:rFonts w:ascii="Arial" w:hAnsi="Arial" w:cs="Arial"/>
          <w:b/>
          <w:sz w:val="22"/>
          <w:szCs w:val="22"/>
        </w:rPr>
        <w:t>16.889,00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814A1C">
        <w:rPr>
          <w:rFonts w:ascii="Arial" w:hAnsi="Arial" w:cs="Arial"/>
          <w:b/>
          <w:sz w:val="22"/>
          <w:szCs w:val="22"/>
        </w:rPr>
        <w:t>dezesseis mil, oitocentos e oitenta e nove reais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14100E00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814A1C">
        <w:rPr>
          <w:rFonts w:ascii="Arial" w:hAnsi="Arial" w:cs="Arial"/>
          <w:sz w:val="22"/>
          <w:szCs w:val="22"/>
        </w:rPr>
        <w:t>2</w:t>
      </w:r>
      <w:r w:rsidR="00E559A2">
        <w:rPr>
          <w:rFonts w:ascii="Arial" w:hAnsi="Arial" w:cs="Arial"/>
          <w:sz w:val="22"/>
          <w:szCs w:val="22"/>
        </w:rPr>
        <w:t>9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507375">
        <w:rPr>
          <w:rFonts w:ascii="Arial" w:hAnsi="Arial" w:cs="Arial"/>
          <w:sz w:val="22"/>
          <w:szCs w:val="22"/>
        </w:rPr>
        <w:t>março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0611E899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814EC80" w14:textId="55C1F02C" w:rsidR="00025A33" w:rsidRDefault="00025A33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C27A3A0" w14:textId="77777777" w:rsidR="00025A33" w:rsidRDefault="00025A33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3CEF78E4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9FD8810" w14:textId="77777777" w:rsidR="00477448" w:rsidRDefault="00477448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12ADB8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693EA" w14:textId="77777777" w:rsidR="00477448" w:rsidRDefault="00477448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17DAEB32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</w:t>
      </w:r>
      <w:r w:rsidR="00814A1C">
        <w:rPr>
          <w:rFonts w:ascii="Arial" w:hAnsi="Arial" w:cs="Arial"/>
          <w:b/>
          <w:sz w:val="24"/>
          <w:szCs w:val="24"/>
        </w:rPr>
        <w:t>67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009B1B3" w14:textId="2328F4B5" w:rsidR="004333CB" w:rsidRPr="001333BE" w:rsidRDefault="004333CB" w:rsidP="008F17CE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814A1C">
        <w:rPr>
          <w:rFonts w:ascii="Arial" w:hAnsi="Arial" w:cs="Arial"/>
          <w:b/>
          <w:szCs w:val="24"/>
        </w:rPr>
        <w:t>55</w:t>
      </w:r>
      <w:r w:rsidR="00720A68">
        <w:rPr>
          <w:rFonts w:ascii="Arial" w:hAnsi="Arial" w:cs="Arial"/>
          <w:b/>
          <w:szCs w:val="24"/>
        </w:rPr>
        <w:t>/202</w:t>
      </w:r>
      <w:r w:rsidR="00814A1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814A1C">
        <w:rPr>
          <w:rFonts w:ascii="Arial" w:hAnsi="Arial" w:cs="Arial"/>
          <w:b/>
          <w:sz w:val="22"/>
          <w:szCs w:val="22"/>
        </w:rPr>
        <w:t>MATHEUS TORRES DOS SANTOS, CNPJ</w:t>
      </w:r>
      <w:r w:rsidR="00814A1C" w:rsidRPr="001333BE">
        <w:rPr>
          <w:rFonts w:ascii="Arial" w:hAnsi="Arial" w:cs="Arial"/>
          <w:b/>
          <w:sz w:val="22"/>
          <w:szCs w:val="22"/>
        </w:rPr>
        <w:t xml:space="preserve">: </w:t>
      </w:r>
      <w:r w:rsidR="00814A1C">
        <w:rPr>
          <w:rFonts w:ascii="Arial" w:hAnsi="Arial" w:cs="Arial"/>
          <w:b/>
          <w:sz w:val="22"/>
          <w:szCs w:val="22"/>
        </w:rPr>
        <w:t>39.944.527/0001-00</w:t>
      </w:r>
      <w:r w:rsidR="00814A1C" w:rsidRPr="001333BE">
        <w:rPr>
          <w:rFonts w:ascii="Arial" w:hAnsi="Arial" w:cs="Arial"/>
          <w:b/>
          <w:sz w:val="22"/>
          <w:szCs w:val="22"/>
        </w:rPr>
        <w:t xml:space="preserve">, </w:t>
      </w:r>
      <w:r w:rsidR="00814A1C">
        <w:rPr>
          <w:rFonts w:ascii="Arial" w:hAnsi="Arial" w:cs="Arial"/>
          <w:b/>
          <w:sz w:val="22"/>
          <w:szCs w:val="22"/>
        </w:rPr>
        <w:t>SITUADA</w:t>
      </w:r>
      <w:r w:rsidR="00814A1C"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814A1C" w:rsidRPr="003D2696">
        <w:rPr>
          <w:rFonts w:ascii="Arial" w:hAnsi="Arial" w:cs="Arial"/>
          <w:b/>
          <w:bCs/>
          <w:sz w:val="22"/>
          <w:szCs w:val="22"/>
        </w:rPr>
        <w:t xml:space="preserve">AV. </w:t>
      </w:r>
      <w:r w:rsidR="00814A1C">
        <w:rPr>
          <w:rFonts w:ascii="Arial" w:hAnsi="Arial" w:cs="Arial"/>
          <w:b/>
          <w:bCs/>
          <w:sz w:val="22"/>
          <w:szCs w:val="22"/>
        </w:rPr>
        <w:t>NOSSA SENHORA DOS NAVEGANTES</w:t>
      </w:r>
      <w:r w:rsidR="00814A1C" w:rsidRPr="003D2696">
        <w:rPr>
          <w:rFonts w:ascii="Arial" w:hAnsi="Arial" w:cs="Arial"/>
          <w:b/>
          <w:bCs/>
          <w:sz w:val="22"/>
          <w:szCs w:val="22"/>
        </w:rPr>
        <w:t>, N</w:t>
      </w:r>
      <w:r w:rsidR="00814A1C">
        <w:rPr>
          <w:rFonts w:ascii="Arial" w:hAnsi="Arial" w:cs="Arial"/>
          <w:b/>
          <w:bCs/>
          <w:sz w:val="22"/>
          <w:szCs w:val="22"/>
        </w:rPr>
        <w:t>º990</w:t>
      </w:r>
      <w:r w:rsidR="00814A1C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814A1C">
        <w:rPr>
          <w:rFonts w:ascii="Arial" w:hAnsi="Arial" w:cs="Arial"/>
          <w:b/>
          <w:bCs/>
          <w:sz w:val="22"/>
          <w:szCs w:val="22"/>
        </w:rPr>
        <w:t>ITAPUA</w:t>
      </w:r>
      <w:r w:rsidR="00814A1C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14A1C">
        <w:rPr>
          <w:rFonts w:ascii="Arial" w:hAnsi="Arial" w:cs="Arial"/>
          <w:b/>
          <w:bCs/>
          <w:sz w:val="22"/>
          <w:szCs w:val="22"/>
        </w:rPr>
        <w:t>EUNAPOLIS</w:t>
      </w:r>
      <w:r w:rsidR="00814A1C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814A1C">
        <w:rPr>
          <w:rFonts w:ascii="Arial" w:hAnsi="Arial" w:cs="Arial"/>
          <w:sz w:val="22"/>
          <w:szCs w:val="22"/>
        </w:rPr>
        <w:t>.</w:t>
      </w:r>
      <w:r w:rsidR="00814A1C">
        <w:rPr>
          <w:rFonts w:ascii="Arial" w:hAnsi="Arial" w:cs="Arial"/>
          <w:b/>
          <w:sz w:val="22"/>
          <w:szCs w:val="22"/>
        </w:rPr>
        <w:t xml:space="preserve"> OBJETO</w:t>
      </w:r>
      <w:r w:rsidR="00814A1C">
        <w:rPr>
          <w:rFonts w:ascii="Arial" w:hAnsi="Arial" w:cs="Arial"/>
          <w:sz w:val="22"/>
          <w:szCs w:val="22"/>
        </w:rPr>
        <w:t xml:space="preserve">: </w:t>
      </w:r>
      <w:r w:rsidR="00814A1C">
        <w:rPr>
          <w:rFonts w:ascii="Arial" w:hAnsi="Arial" w:cs="Arial"/>
          <w:szCs w:val="24"/>
        </w:rPr>
        <w:t>Contratação de sociedade empresária para prestação de serviços de manutenção preventiva e corretiva das maquinas pesadas do Município de Belmonte/BA</w:t>
      </w:r>
      <w:r w:rsidR="00814A1C">
        <w:rPr>
          <w:rFonts w:ascii="Arial" w:hAnsi="Arial" w:cs="Arial"/>
        </w:rPr>
        <w:t>,</w:t>
      </w:r>
      <w:r w:rsidR="00814A1C" w:rsidRPr="00DC162A">
        <w:rPr>
          <w:rFonts w:ascii="Arial" w:hAnsi="Arial" w:cs="Arial"/>
        </w:rPr>
        <w:t xml:space="preserve"> conforme especificações</w:t>
      </w:r>
      <w:r w:rsidR="00814A1C" w:rsidRPr="004D5FBB">
        <w:rPr>
          <w:rFonts w:ascii="Arial" w:hAnsi="Arial" w:cs="Arial"/>
          <w:szCs w:val="24"/>
        </w:rPr>
        <w:t>.</w:t>
      </w:r>
      <w:r w:rsidR="00814A1C">
        <w:rPr>
          <w:rFonts w:ascii="Arial" w:hAnsi="Arial" w:cs="Arial"/>
          <w:sz w:val="22"/>
          <w:szCs w:val="22"/>
        </w:rPr>
        <w:t xml:space="preserve"> No valor de </w:t>
      </w:r>
      <w:r w:rsidR="00814A1C" w:rsidRPr="003B1CD7">
        <w:rPr>
          <w:rFonts w:ascii="Arial" w:hAnsi="Arial" w:cs="Arial"/>
          <w:b/>
          <w:sz w:val="22"/>
          <w:szCs w:val="22"/>
        </w:rPr>
        <w:t xml:space="preserve">R$ </w:t>
      </w:r>
      <w:r w:rsidR="00814A1C">
        <w:rPr>
          <w:rFonts w:ascii="Arial" w:hAnsi="Arial" w:cs="Arial"/>
          <w:b/>
          <w:sz w:val="22"/>
          <w:szCs w:val="22"/>
        </w:rPr>
        <w:t>16.889,00</w:t>
      </w:r>
      <w:r w:rsidR="00814A1C" w:rsidRPr="003B1CD7">
        <w:rPr>
          <w:rFonts w:ascii="Arial" w:hAnsi="Arial" w:cs="Arial"/>
          <w:b/>
          <w:sz w:val="22"/>
          <w:szCs w:val="22"/>
        </w:rPr>
        <w:t xml:space="preserve"> (</w:t>
      </w:r>
      <w:r w:rsidR="00814A1C">
        <w:rPr>
          <w:rFonts w:ascii="Arial" w:hAnsi="Arial" w:cs="Arial"/>
          <w:b/>
          <w:sz w:val="22"/>
          <w:szCs w:val="22"/>
        </w:rPr>
        <w:t>dezesseis mil, oitocentos e oitenta e nove reais</w:t>
      </w:r>
      <w:r w:rsidR="00814A1C" w:rsidRPr="003B1CD7">
        <w:rPr>
          <w:rFonts w:ascii="Arial" w:hAnsi="Arial" w:cs="Arial"/>
          <w:b/>
          <w:sz w:val="22"/>
          <w:szCs w:val="22"/>
        </w:rPr>
        <w:t>)</w:t>
      </w:r>
      <w:r w:rsidR="00814A1C">
        <w:rPr>
          <w:rFonts w:ascii="Arial" w:hAnsi="Arial" w:cs="Arial"/>
          <w:b/>
          <w:sz w:val="22"/>
          <w:szCs w:val="22"/>
        </w:rPr>
        <w:t>.</w:t>
      </w:r>
    </w:p>
    <w:p w14:paraId="32415753" w14:textId="77777777" w:rsidR="00A70ECE" w:rsidRDefault="001829F9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54C46EDE" w14:textId="6010CA0A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814A1C">
        <w:rPr>
          <w:rFonts w:ascii="Arial" w:hAnsi="Arial" w:cs="Arial"/>
          <w:sz w:val="24"/>
          <w:szCs w:val="24"/>
        </w:rPr>
        <w:t>2</w:t>
      </w:r>
      <w:r w:rsidR="00E559A2">
        <w:rPr>
          <w:rFonts w:ascii="Arial" w:hAnsi="Arial" w:cs="Arial"/>
          <w:sz w:val="24"/>
          <w:szCs w:val="24"/>
        </w:rPr>
        <w:t>9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477448">
        <w:rPr>
          <w:rFonts w:ascii="Arial" w:hAnsi="Arial" w:cs="Arial"/>
          <w:sz w:val="24"/>
          <w:szCs w:val="24"/>
        </w:rPr>
        <w:t>março de 2021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B73C700" w14:textId="67BCEA38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p w14:paraId="6C70BD74" w14:textId="77777777" w:rsidR="004333CB" w:rsidRDefault="004333CB"/>
    <w:p w14:paraId="3C20EC9F" w14:textId="77777777" w:rsidR="004333CB" w:rsidRDefault="004333CB"/>
    <w:p w14:paraId="562275BD" w14:textId="77777777" w:rsidR="004333CB" w:rsidRDefault="004333CB"/>
    <w:p w14:paraId="030BB5AC" w14:textId="77777777" w:rsidR="004333CB" w:rsidRDefault="004333CB"/>
    <w:p w14:paraId="73452B13" w14:textId="77777777" w:rsidR="004333CB" w:rsidRDefault="004333CB"/>
    <w:p w14:paraId="3F925C75" w14:textId="77777777" w:rsidR="004333CB" w:rsidRDefault="004333CB"/>
    <w:p w14:paraId="6CF1DC47" w14:textId="77777777" w:rsidR="004333CB" w:rsidRDefault="004333CB"/>
    <w:p w14:paraId="159C7F97" w14:textId="77777777" w:rsidR="004333CB" w:rsidRDefault="004333CB"/>
    <w:sectPr w:rsidR="004333CB" w:rsidSect="003D2696">
      <w:headerReference w:type="default" r:id="rId7"/>
      <w:footerReference w:type="default" r:id="rId8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B71" w14:textId="77777777" w:rsidR="00861D92" w:rsidRDefault="00861D92" w:rsidP="001B7BFC">
      <w:r>
        <w:separator/>
      </w:r>
    </w:p>
  </w:endnote>
  <w:endnote w:type="continuationSeparator" w:id="0">
    <w:p w14:paraId="139B105F" w14:textId="77777777" w:rsidR="00861D92" w:rsidRDefault="00861D92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41C9" w14:textId="77777777" w:rsidR="00861D92" w:rsidRPr="0033192F" w:rsidRDefault="00861D92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861D92" w:rsidRPr="0033192F" w:rsidRDefault="00861D92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861D92" w:rsidRDefault="00861D92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77A2" w14:textId="77777777" w:rsidR="00861D92" w:rsidRDefault="00861D92" w:rsidP="001B7BFC">
      <w:r>
        <w:separator/>
      </w:r>
    </w:p>
  </w:footnote>
  <w:footnote w:type="continuationSeparator" w:id="0">
    <w:p w14:paraId="639FA72C" w14:textId="77777777" w:rsidR="00861D92" w:rsidRDefault="00861D92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2825" w14:textId="15C55E41" w:rsidR="00861D92" w:rsidRDefault="00861D92" w:rsidP="00A85BCF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1FBB7EA" wp14:editId="22B3F77F">
          <wp:simplePos x="0" y="0"/>
          <wp:positionH relativeFrom="margin">
            <wp:posOffset>3771900</wp:posOffset>
          </wp:positionH>
          <wp:positionV relativeFrom="paragraph">
            <wp:posOffset>-200660</wp:posOffset>
          </wp:positionV>
          <wp:extent cx="2209165" cy="640876"/>
          <wp:effectExtent l="0" t="0" r="635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64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A9EED72" wp14:editId="480FEC17">
          <wp:simplePos x="0" y="0"/>
          <wp:positionH relativeFrom="margin">
            <wp:posOffset>-609600</wp:posOffset>
          </wp:positionH>
          <wp:positionV relativeFrom="paragraph">
            <wp:posOffset>-334010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2A362FB" w14:textId="6B32E051" w:rsidR="00861D92" w:rsidRDefault="00861D92" w:rsidP="00A85BCF">
    <w:pPr>
      <w:pStyle w:val="Cabealho"/>
      <w:tabs>
        <w:tab w:val="clear" w:pos="4252"/>
        <w:tab w:val="clear" w:pos="8504"/>
        <w:tab w:val="left" w:pos="36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25A33"/>
    <w:rsid w:val="000D4AA1"/>
    <w:rsid w:val="000E638F"/>
    <w:rsid w:val="00103E02"/>
    <w:rsid w:val="00106E29"/>
    <w:rsid w:val="00110EE0"/>
    <w:rsid w:val="00111FEF"/>
    <w:rsid w:val="00135ABB"/>
    <w:rsid w:val="00172282"/>
    <w:rsid w:val="001829F9"/>
    <w:rsid w:val="001B7BFC"/>
    <w:rsid w:val="001F180C"/>
    <w:rsid w:val="00213257"/>
    <w:rsid w:val="002219F1"/>
    <w:rsid w:val="00225356"/>
    <w:rsid w:val="002648B7"/>
    <w:rsid w:val="0029046C"/>
    <w:rsid w:val="002F7AF5"/>
    <w:rsid w:val="00307481"/>
    <w:rsid w:val="003D2696"/>
    <w:rsid w:val="00405745"/>
    <w:rsid w:val="004333CB"/>
    <w:rsid w:val="00433906"/>
    <w:rsid w:val="00447BFA"/>
    <w:rsid w:val="00477448"/>
    <w:rsid w:val="0048434A"/>
    <w:rsid w:val="004A4EFC"/>
    <w:rsid w:val="004A4FF9"/>
    <w:rsid w:val="004B209A"/>
    <w:rsid w:val="004F1085"/>
    <w:rsid w:val="00507375"/>
    <w:rsid w:val="00511D49"/>
    <w:rsid w:val="005175F8"/>
    <w:rsid w:val="00570C99"/>
    <w:rsid w:val="005A769E"/>
    <w:rsid w:val="005B6F5E"/>
    <w:rsid w:val="0062448C"/>
    <w:rsid w:val="00650F2E"/>
    <w:rsid w:val="00674A30"/>
    <w:rsid w:val="006762C1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7F2A61"/>
    <w:rsid w:val="00812CEE"/>
    <w:rsid w:val="00814A1C"/>
    <w:rsid w:val="00861D92"/>
    <w:rsid w:val="008E1AD3"/>
    <w:rsid w:val="008F17CE"/>
    <w:rsid w:val="00947104"/>
    <w:rsid w:val="009D72AA"/>
    <w:rsid w:val="00A10A04"/>
    <w:rsid w:val="00A10BA0"/>
    <w:rsid w:val="00A37D62"/>
    <w:rsid w:val="00A70ECE"/>
    <w:rsid w:val="00A85BCF"/>
    <w:rsid w:val="00AA0268"/>
    <w:rsid w:val="00AA494A"/>
    <w:rsid w:val="00AB11DF"/>
    <w:rsid w:val="00AD60DB"/>
    <w:rsid w:val="00B041F9"/>
    <w:rsid w:val="00B264F4"/>
    <w:rsid w:val="00B35CDA"/>
    <w:rsid w:val="00B438E6"/>
    <w:rsid w:val="00B76B6C"/>
    <w:rsid w:val="00BD3A04"/>
    <w:rsid w:val="00BE1D20"/>
    <w:rsid w:val="00BE4594"/>
    <w:rsid w:val="00C8588C"/>
    <w:rsid w:val="00C9437B"/>
    <w:rsid w:val="00C94B7B"/>
    <w:rsid w:val="00CC4E8C"/>
    <w:rsid w:val="00CD0055"/>
    <w:rsid w:val="00CD39E2"/>
    <w:rsid w:val="00D60763"/>
    <w:rsid w:val="00D71D92"/>
    <w:rsid w:val="00DD2F3E"/>
    <w:rsid w:val="00DE2C32"/>
    <w:rsid w:val="00DE650E"/>
    <w:rsid w:val="00E20ED9"/>
    <w:rsid w:val="00E559A2"/>
    <w:rsid w:val="00EA70E7"/>
    <w:rsid w:val="00ED0059"/>
    <w:rsid w:val="00ED5F47"/>
    <w:rsid w:val="00F30012"/>
    <w:rsid w:val="00F34288"/>
    <w:rsid w:val="00FA11FF"/>
    <w:rsid w:val="00FA2041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2</cp:revision>
  <cp:lastPrinted>2021-03-15T13:56:00Z</cp:lastPrinted>
  <dcterms:created xsi:type="dcterms:W3CDTF">2021-04-22T18:11:00Z</dcterms:created>
  <dcterms:modified xsi:type="dcterms:W3CDTF">2021-04-22T18:11:00Z</dcterms:modified>
</cp:coreProperties>
</file>